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B0D7" w14:textId="77777777" w:rsidR="00B56F43" w:rsidRPr="00B56F43" w:rsidRDefault="00B56F43" w:rsidP="00B56F4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B56F43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bookmarkStart w:id="0" w:name="_Hlk68605646"/>
      <w:r w:rsidRPr="00B56F43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425F477D" wp14:editId="5C4666C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00F81" w14:textId="77777777" w:rsidR="00B56F43" w:rsidRPr="00B56F43" w:rsidRDefault="00B56F43" w:rsidP="00B56F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661FBB2D" w14:textId="77777777" w:rsidR="00B56F43" w:rsidRPr="00B56F43" w:rsidRDefault="00B56F43" w:rsidP="00B56F4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56F4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14:paraId="6A5C9C17" w14:textId="77777777" w:rsidR="00B56F43" w:rsidRPr="00B56F43" w:rsidRDefault="00B56F43" w:rsidP="00B56F4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56F4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14:paraId="7DDD0A06" w14:textId="77777777" w:rsidR="00B56F43" w:rsidRPr="00B56F43" w:rsidRDefault="00B56F43" w:rsidP="00B56F4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3D6890F" w14:textId="77777777" w:rsidR="00B56F43" w:rsidRPr="00B56F43" w:rsidRDefault="00B56F43" w:rsidP="00B56F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6F43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14:paraId="7854C81B" w14:textId="77777777" w:rsidR="00B56F43" w:rsidRPr="00B56F43" w:rsidRDefault="00B56F43" w:rsidP="00B56F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8DB4D5" w14:textId="55B4ED1E" w:rsidR="00B56F43" w:rsidRPr="00B56F43" w:rsidRDefault="00B56F43" w:rsidP="00B56F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B56F43">
        <w:rPr>
          <w:rFonts w:ascii="Times New Roman" w:eastAsia="Times New Roman" w:hAnsi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0</w:t>
      </w:r>
      <w:r w:rsidRPr="00B56F43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1</w:t>
      </w:r>
      <w:r w:rsidRPr="00B56F43">
        <w:rPr>
          <w:rFonts w:ascii="Times New Roman" w:eastAsia="Times New Roman" w:hAnsi="Times New Roman"/>
          <w:b/>
          <w:sz w:val="28"/>
          <w:szCs w:val="28"/>
          <w:lang w:eastAsia="ru-RU"/>
        </w:rPr>
        <w:t>.2021 № 1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557</w:t>
      </w:r>
    </w:p>
    <w:bookmarkEnd w:id="0"/>
    <w:p w14:paraId="3576351A" w14:textId="77777777" w:rsidR="00611A0F" w:rsidRDefault="00611A0F" w:rsidP="00C6630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0C707B1C" w14:textId="1FD47AC2" w:rsidR="00C6630A" w:rsidRPr="00BA1F4F" w:rsidRDefault="00C6630A" w:rsidP="00C6630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состав комиссии по топонимике и увековечению памяти выдающихся событий и личностей в муниципальном образовании «Вяземский район» Смоленской области</w:t>
      </w:r>
    </w:p>
    <w:p w14:paraId="522F8895" w14:textId="77777777" w:rsidR="00C6630A" w:rsidRPr="00BA1F4F" w:rsidRDefault="00C6630A" w:rsidP="00C6630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498038D0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«Вяземский район» Смоленской области </w:t>
      </w:r>
      <w:r w:rsidRPr="00454FF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57106232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A9401D1" w14:textId="77777777" w:rsidR="00C6630A" w:rsidRPr="00C6630A" w:rsidRDefault="00C6630A" w:rsidP="00C663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685CBB">
        <w:rPr>
          <w:rFonts w:ascii="Times New Roman" w:hAnsi="Times New Roman"/>
          <w:sz w:val="28"/>
          <w:szCs w:val="28"/>
        </w:rPr>
        <w:t>Внести в состав комиссии по топонимике и увековечению памяти выдающихся событий и личностей в муниципальном образовании «Вяземский район» Смоленской области, утвержденн</w:t>
      </w:r>
      <w:r>
        <w:rPr>
          <w:rFonts w:ascii="Times New Roman" w:hAnsi="Times New Roman"/>
          <w:sz w:val="28"/>
          <w:szCs w:val="28"/>
        </w:rPr>
        <w:t>ы</w:t>
      </w:r>
      <w:r w:rsidRPr="00685CBB">
        <w:rPr>
          <w:rFonts w:ascii="Times New Roman" w:hAnsi="Times New Roman"/>
          <w:sz w:val="28"/>
          <w:szCs w:val="28"/>
        </w:rPr>
        <w:t>й постановлением Главы муниципального образования «Вяземский район» С</w:t>
      </w:r>
      <w:r>
        <w:rPr>
          <w:rFonts w:ascii="Times New Roman" w:hAnsi="Times New Roman"/>
          <w:sz w:val="28"/>
          <w:szCs w:val="28"/>
        </w:rPr>
        <w:t xml:space="preserve">моленской области </w:t>
      </w:r>
      <w:r w:rsidR="00E46027">
        <w:rPr>
          <w:rFonts w:ascii="Times New Roman" w:hAnsi="Times New Roman"/>
          <w:sz w:val="28"/>
          <w:szCs w:val="28"/>
        </w:rPr>
        <w:t xml:space="preserve">от </w:t>
      </w:r>
      <w:r w:rsidR="00E46027" w:rsidRPr="00317F2C">
        <w:rPr>
          <w:rFonts w:ascii="Times New Roman" w:eastAsia="Times New Roman" w:hAnsi="Times New Roman"/>
          <w:sz w:val="28"/>
          <w:szCs w:val="28"/>
          <w:lang w:eastAsia="ru-RU"/>
        </w:rPr>
        <w:t>01.03.2021</w:t>
      </w:r>
      <w:r w:rsidRPr="00C6630A">
        <w:rPr>
          <w:rFonts w:ascii="Times New Roman" w:eastAsia="Times New Roman" w:hAnsi="Times New Roman"/>
          <w:sz w:val="28"/>
          <w:szCs w:val="28"/>
          <w:lang w:eastAsia="ru-RU"/>
        </w:rPr>
        <w:t xml:space="preserve"> № 250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5CBB">
        <w:rPr>
          <w:rFonts w:ascii="Times New Roman" w:hAnsi="Times New Roman"/>
          <w:sz w:val="28"/>
          <w:szCs w:val="28"/>
        </w:rPr>
        <w:t>следующие изменения:</w:t>
      </w:r>
    </w:p>
    <w:p w14:paraId="0B1666C0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ADAD866" w14:textId="77777777" w:rsidR="00C6630A" w:rsidRPr="003C1E0A" w:rsidRDefault="00C6630A" w:rsidP="00C6630A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1E0A">
        <w:rPr>
          <w:rFonts w:ascii="Times New Roman" w:hAnsi="Times New Roman"/>
          <w:sz w:val="28"/>
          <w:szCs w:val="28"/>
        </w:rPr>
        <w:t xml:space="preserve">вести в состав комиссии: </w:t>
      </w:r>
    </w:p>
    <w:p w14:paraId="38ACCB73" w14:textId="77777777" w:rsidR="00C6630A" w:rsidRDefault="00C6630A" w:rsidP="00C6630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8360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Березкину Веру Павловну, </w:t>
      </w:r>
      <w:r>
        <w:rPr>
          <w:rFonts w:ascii="Times New Roman" w:hAnsi="Times New Roman"/>
          <w:sz w:val="28"/>
          <w:szCs w:val="28"/>
        </w:rPr>
        <w:t>начальника юридического отдела</w:t>
      </w:r>
      <w:r w:rsidR="001A6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области,</w:t>
      </w:r>
      <w:r w:rsidRPr="0038360A">
        <w:rPr>
          <w:rFonts w:ascii="Times New Roman" w:hAnsi="Times New Roman"/>
          <w:sz w:val="28"/>
          <w:szCs w:val="28"/>
        </w:rPr>
        <w:t xml:space="preserve"> </w:t>
      </w:r>
      <w:r w:rsidR="005245B0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комиссии; </w:t>
      </w:r>
    </w:p>
    <w:p w14:paraId="5805C122" w14:textId="77777777" w:rsidR="00C6630A" w:rsidRDefault="00C6630A" w:rsidP="00C6630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Цуркова Сергея Витальевича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20F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управления жилищно-коммунального хозяйства, транспорта и дорожного хозяйства</w:t>
      </w:r>
      <w:r w:rsidRPr="00BA020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8360A">
        <w:rPr>
          <w:rFonts w:ascii="Times New Roman" w:hAnsi="Times New Roman"/>
          <w:sz w:val="28"/>
          <w:szCs w:val="28"/>
        </w:rPr>
        <w:t xml:space="preserve"> </w:t>
      </w:r>
      <w:r w:rsidR="005245B0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комиссии.</w:t>
      </w:r>
    </w:p>
    <w:p w14:paraId="6FCF24B1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8BF975A" w14:textId="77777777" w:rsidR="00E46027" w:rsidRDefault="00E46027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91E5E0A" w14:textId="34180C93" w:rsidR="00C6630A" w:rsidRDefault="00015CFF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="00C6630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C6630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14:paraId="4D0A99B2" w14:textId="2D6D9731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</w:t>
      </w:r>
      <w:r w:rsidR="00015C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11A0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5CFF">
        <w:rPr>
          <w:rFonts w:ascii="Times New Roman" w:hAnsi="Times New Roman"/>
          <w:b/>
          <w:sz w:val="28"/>
          <w:szCs w:val="28"/>
        </w:rPr>
        <w:t>В.П. Беленко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2AB7295E" w14:textId="77777777" w:rsidR="00C6630A" w:rsidRPr="00B471A2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FBABD9C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A08E7EE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2B682A1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BE4D47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5A78120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611646B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44634C4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462F928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3FD1E9E" w14:textId="77777777" w:rsidR="00C6630A" w:rsidRDefault="00C6630A" w:rsidP="00C6630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08C57E3" w14:textId="77777777" w:rsidR="00C6630A" w:rsidRDefault="00C6630A" w:rsidP="00C66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453B0" w14:textId="77777777" w:rsidR="00C6630A" w:rsidRDefault="00C6630A" w:rsidP="00C66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B77ED" w14:textId="77777777" w:rsidR="00E46027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Исполнитель                                                                  </w:t>
      </w:r>
    </w:p>
    <w:p w14:paraId="1794BC02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</w:t>
      </w:r>
      <w:r w:rsidRPr="003B07F2">
        <w:rPr>
          <w:rFonts w:ascii="Times New Roman" w:hAnsi="Times New Roman"/>
          <w:sz w:val="24"/>
          <w:szCs w:val="24"/>
        </w:rPr>
        <w:t xml:space="preserve"> комитета по       </w:t>
      </w:r>
    </w:p>
    <w:p w14:paraId="3FFD4469" w14:textId="77777777" w:rsidR="00E46027" w:rsidRPr="003B07F2" w:rsidRDefault="00E46027" w:rsidP="00E46027">
      <w:pPr>
        <w:tabs>
          <w:tab w:val="left" w:pos="9214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</w:t>
      </w:r>
      <w:r>
        <w:rPr>
          <w:rFonts w:ascii="Times New Roman" w:hAnsi="Times New Roman"/>
          <w:sz w:val="24"/>
          <w:szCs w:val="24"/>
        </w:rPr>
        <w:t xml:space="preserve">                              __________В.А. Смирнов___________</w:t>
      </w:r>
    </w:p>
    <w:p w14:paraId="72364602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т.  4-16-65</w:t>
      </w:r>
    </w:p>
    <w:p w14:paraId="2728C113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C39A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Разработчик</w:t>
      </w:r>
    </w:p>
    <w:p w14:paraId="16F3D2A6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специалист        комитета по       </w:t>
      </w:r>
    </w:p>
    <w:p w14:paraId="22E4ECC5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культуре, спорту и туризму              </w:t>
      </w:r>
      <w:r>
        <w:rPr>
          <w:rFonts w:ascii="Times New Roman" w:hAnsi="Times New Roman"/>
          <w:sz w:val="24"/>
          <w:szCs w:val="24"/>
        </w:rPr>
        <w:t xml:space="preserve">                                __________Л.В. Егорова</w:t>
      </w:r>
      <w:r w:rsidRPr="003B07F2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</w:p>
    <w:p w14:paraId="435BF977" w14:textId="77777777" w:rsidR="00E46027" w:rsidRPr="003B07F2" w:rsidRDefault="00E46027" w:rsidP="00E46027">
      <w:pPr>
        <w:tabs>
          <w:tab w:val="left" w:pos="5670"/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т.  5-47-42                </w:t>
      </w:r>
    </w:p>
    <w:p w14:paraId="3A7E110A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07910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118C7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Согласовано:</w:t>
      </w:r>
    </w:p>
    <w:p w14:paraId="53F06C73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D4FAB" w14:textId="77777777" w:rsidR="00E46027" w:rsidRPr="003B07F2" w:rsidRDefault="00E46027" w:rsidP="00E46027">
      <w:pPr>
        <w:tabs>
          <w:tab w:val="left" w:pos="9639"/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        </w:t>
      </w:r>
      <w:r>
        <w:rPr>
          <w:rFonts w:ascii="Times New Roman" w:hAnsi="Times New Roman"/>
          <w:sz w:val="24"/>
          <w:szCs w:val="24"/>
        </w:rPr>
        <w:t>__________С.Б. Вавилова</w:t>
      </w:r>
      <w:r w:rsidRPr="003B07F2">
        <w:rPr>
          <w:rFonts w:ascii="Times New Roman" w:hAnsi="Times New Roman"/>
          <w:sz w:val="24"/>
          <w:szCs w:val="24"/>
        </w:rPr>
        <w:t>___________</w:t>
      </w:r>
    </w:p>
    <w:p w14:paraId="67662F6E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686C5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D1E6B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Начальник юридического отдела                                    __________В.П. Березкина__________</w:t>
      </w:r>
      <w:r>
        <w:rPr>
          <w:rFonts w:ascii="Times New Roman" w:hAnsi="Times New Roman"/>
          <w:sz w:val="24"/>
          <w:szCs w:val="24"/>
        </w:rPr>
        <w:t>_</w:t>
      </w:r>
    </w:p>
    <w:p w14:paraId="31E4A319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1C0B6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ADCA8" w14:textId="77777777" w:rsidR="00E46027" w:rsidRPr="003B07F2" w:rsidRDefault="00E46027" w:rsidP="00E46027">
      <w:pPr>
        <w:tabs>
          <w:tab w:val="left" w:pos="9639"/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Главный специалист ОМС                                                __________Л.В. Икатова___________</w:t>
      </w:r>
      <w:r>
        <w:rPr>
          <w:rFonts w:ascii="Times New Roman" w:hAnsi="Times New Roman"/>
          <w:sz w:val="24"/>
          <w:szCs w:val="24"/>
        </w:rPr>
        <w:t>_</w:t>
      </w:r>
    </w:p>
    <w:p w14:paraId="0AD0115F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71232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1FA35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8886A" w14:textId="77777777" w:rsidR="00E46027" w:rsidRPr="007E17E3" w:rsidRDefault="00E46027" w:rsidP="00E46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7E3">
        <w:rPr>
          <w:rFonts w:ascii="Times New Roman" w:hAnsi="Times New Roman"/>
          <w:sz w:val="24"/>
          <w:szCs w:val="24"/>
        </w:rPr>
        <w:t xml:space="preserve">Разослать: </w:t>
      </w:r>
      <w:bookmarkStart w:id="1" w:name="_Hlk87258648"/>
      <w:r w:rsidRPr="007E17E3">
        <w:rPr>
          <w:rFonts w:ascii="Times New Roman" w:hAnsi="Times New Roman"/>
          <w:sz w:val="24"/>
          <w:szCs w:val="24"/>
        </w:rPr>
        <w:t xml:space="preserve">прокурору, комитет по культуре, спорту и туризму, </w:t>
      </w:r>
      <w:r w:rsidR="005245B0">
        <w:rPr>
          <w:rFonts w:ascii="Times New Roman" w:hAnsi="Times New Roman"/>
          <w:sz w:val="24"/>
          <w:szCs w:val="24"/>
        </w:rPr>
        <w:t>юридический отдел,</w:t>
      </w:r>
      <w:r w:rsidR="005245B0" w:rsidRPr="005245B0">
        <w:rPr>
          <w:rFonts w:ascii="Times New Roman" w:hAnsi="Times New Roman"/>
          <w:sz w:val="28"/>
          <w:szCs w:val="28"/>
        </w:rPr>
        <w:t xml:space="preserve"> </w:t>
      </w:r>
      <w:r w:rsidR="005245B0" w:rsidRPr="005245B0">
        <w:rPr>
          <w:rFonts w:ascii="Times New Roman" w:hAnsi="Times New Roman"/>
          <w:sz w:val="24"/>
          <w:szCs w:val="24"/>
        </w:rPr>
        <w:t>управление жилищно-коммунального хозяйства, транспорта и дорожного хозяйства</w:t>
      </w:r>
      <w:r w:rsidR="005245B0">
        <w:rPr>
          <w:rFonts w:ascii="Times New Roman" w:hAnsi="Times New Roman"/>
          <w:sz w:val="24"/>
          <w:szCs w:val="24"/>
        </w:rPr>
        <w:t xml:space="preserve">, </w:t>
      </w:r>
      <w:r w:rsidRPr="007E17E3">
        <w:rPr>
          <w:rFonts w:ascii="Times New Roman" w:eastAsia="Times New Roman" w:hAnsi="Times New Roman"/>
          <w:sz w:val="24"/>
          <w:szCs w:val="24"/>
          <w:lang w:eastAsia="ru-RU"/>
        </w:rPr>
        <w:t>сайт, газета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регистр</w:t>
      </w:r>
      <w:r w:rsidRPr="007E1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bookmarkEnd w:id="1"/>
    <w:p w14:paraId="62861715" w14:textId="77777777" w:rsidR="00E46027" w:rsidRPr="007E17E3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072E5" w14:textId="77777777" w:rsidR="00E46027" w:rsidRPr="007E17E3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7E3">
        <w:rPr>
          <w:rFonts w:ascii="Times New Roman" w:hAnsi="Times New Roman"/>
          <w:sz w:val="24"/>
          <w:szCs w:val="24"/>
        </w:rPr>
        <w:t xml:space="preserve">Экз. </w:t>
      </w:r>
      <w:r w:rsidR="005245B0">
        <w:rPr>
          <w:rFonts w:ascii="Times New Roman" w:hAnsi="Times New Roman"/>
          <w:sz w:val="24"/>
          <w:szCs w:val="24"/>
        </w:rPr>
        <w:t>7</w:t>
      </w:r>
    </w:p>
    <w:p w14:paraId="56B4951B" w14:textId="77777777" w:rsidR="00E46027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90572" w14:textId="77777777" w:rsidR="00E46027" w:rsidRPr="003B07F2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2E20D" w14:textId="77777777" w:rsidR="00E46027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7F2">
        <w:rPr>
          <w:rFonts w:ascii="Times New Roman" w:hAnsi="Times New Roman"/>
          <w:sz w:val="24"/>
          <w:szCs w:val="24"/>
        </w:rPr>
        <w:t>Версия на бумажном носителе идентична версии электронной</w:t>
      </w:r>
      <w:r>
        <w:rPr>
          <w:rFonts w:ascii="Times New Roman" w:hAnsi="Times New Roman"/>
          <w:sz w:val="24"/>
          <w:szCs w:val="24"/>
        </w:rPr>
        <w:t>___________ «___» ________2021</w:t>
      </w:r>
    </w:p>
    <w:p w14:paraId="5506B4F5" w14:textId="77777777" w:rsidR="00E46027" w:rsidRPr="004D4D70" w:rsidRDefault="00E46027" w:rsidP="00E46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90999" w14:textId="77777777" w:rsidR="00E46027" w:rsidRDefault="00E46027" w:rsidP="00E46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22752" w14:textId="77777777" w:rsidR="00E46027" w:rsidRDefault="00E46027" w:rsidP="00E46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3B4EA1" w14:textId="77777777" w:rsidR="00E46027" w:rsidRDefault="00E46027" w:rsidP="00E46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6049E">
        <w:rPr>
          <w:rFonts w:ascii="Times New Roman" w:eastAsia="Times New Roman" w:hAnsi="Times New Roman"/>
          <w:sz w:val="24"/>
          <w:szCs w:val="24"/>
          <w:lang w:eastAsia="ru-RU"/>
        </w:rPr>
        <w:t>ерсия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</w:t>
      </w:r>
      <w:r w:rsidRPr="00B6049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в прокуратуру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F60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________2021</w:t>
      </w:r>
    </w:p>
    <w:p w14:paraId="0644482A" w14:textId="77777777" w:rsidR="00E46027" w:rsidRDefault="00E46027" w:rsidP="00E460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91264A" w14:textId="77777777" w:rsidR="00E46027" w:rsidRPr="00B6049E" w:rsidRDefault="00E46027" w:rsidP="00E4602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 «___» ___________2021</w:t>
      </w:r>
    </w:p>
    <w:p w14:paraId="4F768CBE" w14:textId="77777777" w:rsidR="00E46027" w:rsidRDefault="00E46027" w:rsidP="00E46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2024724" w14:textId="77777777" w:rsidR="00E46027" w:rsidRDefault="00E46027" w:rsidP="00E46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C6FFC0D" w14:textId="77777777" w:rsidR="00E46027" w:rsidRDefault="00E46027" w:rsidP="00E46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F2585F7" w14:textId="77777777" w:rsidR="00E46027" w:rsidRDefault="00E46027" w:rsidP="00E460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D914FB1" w14:textId="77777777" w:rsidR="000D7C41" w:rsidRDefault="000D7C41"/>
    <w:sectPr w:rsidR="000D7C41" w:rsidSect="00611A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DE26" w14:textId="77777777" w:rsidR="00520BEB" w:rsidRDefault="00520BEB">
      <w:pPr>
        <w:spacing w:after="0" w:line="240" w:lineRule="auto"/>
      </w:pPr>
      <w:r>
        <w:separator/>
      </w:r>
    </w:p>
  </w:endnote>
  <w:endnote w:type="continuationSeparator" w:id="0">
    <w:p w14:paraId="424D27EE" w14:textId="77777777" w:rsidR="00520BEB" w:rsidRDefault="0052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E0CD" w14:textId="77777777" w:rsidR="00520BEB" w:rsidRDefault="00520BEB">
      <w:pPr>
        <w:spacing w:after="0" w:line="240" w:lineRule="auto"/>
      </w:pPr>
      <w:r>
        <w:separator/>
      </w:r>
    </w:p>
  </w:footnote>
  <w:footnote w:type="continuationSeparator" w:id="0">
    <w:p w14:paraId="528DE141" w14:textId="77777777" w:rsidR="00520BEB" w:rsidRDefault="0052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B1E4" w14:textId="77777777" w:rsidR="00060234" w:rsidRPr="00886522" w:rsidRDefault="00431301" w:rsidP="00060234">
    <w:pPr>
      <w:pStyle w:val="a3"/>
      <w:jc w:val="center"/>
      <w:rPr>
        <w:rFonts w:ascii="Times New Roman" w:hAnsi="Times New Roman"/>
        <w:sz w:val="28"/>
        <w:szCs w:val="28"/>
      </w:rPr>
    </w:pPr>
    <w:r w:rsidRPr="00886522">
      <w:rPr>
        <w:rFonts w:ascii="Times New Roman" w:hAnsi="Times New Roman"/>
        <w:sz w:val="28"/>
        <w:szCs w:val="28"/>
      </w:rPr>
      <w:fldChar w:fldCharType="begin"/>
    </w:r>
    <w:r w:rsidRPr="00886522">
      <w:rPr>
        <w:rFonts w:ascii="Times New Roman" w:hAnsi="Times New Roman"/>
        <w:sz w:val="28"/>
        <w:szCs w:val="28"/>
      </w:rPr>
      <w:instrText xml:space="preserve"> PAGE   \* MERGEFORMAT </w:instrText>
    </w:r>
    <w:r w:rsidRPr="00886522">
      <w:rPr>
        <w:rFonts w:ascii="Times New Roman" w:hAnsi="Times New Roman"/>
        <w:sz w:val="28"/>
        <w:szCs w:val="28"/>
      </w:rPr>
      <w:fldChar w:fldCharType="separate"/>
    </w:r>
    <w:r w:rsidR="005245B0">
      <w:rPr>
        <w:rFonts w:ascii="Times New Roman" w:hAnsi="Times New Roman"/>
        <w:noProof/>
        <w:sz w:val="28"/>
        <w:szCs w:val="28"/>
      </w:rPr>
      <w:t>2</w:t>
    </w:r>
    <w:r w:rsidRPr="00886522">
      <w:rPr>
        <w:rFonts w:ascii="Times New Roman" w:hAnsi="Times New Roman"/>
        <w:sz w:val="28"/>
        <w:szCs w:val="28"/>
      </w:rPr>
      <w:fldChar w:fldCharType="end"/>
    </w:r>
  </w:p>
  <w:p w14:paraId="139773EA" w14:textId="77777777" w:rsidR="00060234" w:rsidRDefault="00520B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C295D"/>
    <w:multiLevelType w:val="hybridMultilevel"/>
    <w:tmpl w:val="E4F2AFFC"/>
    <w:lvl w:ilvl="0" w:tplc="2F588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0A"/>
    <w:rsid w:val="00015CFF"/>
    <w:rsid w:val="00034D74"/>
    <w:rsid w:val="000D7C41"/>
    <w:rsid w:val="001A63BF"/>
    <w:rsid w:val="003161B1"/>
    <w:rsid w:val="00317F2C"/>
    <w:rsid w:val="00431301"/>
    <w:rsid w:val="00520BEB"/>
    <w:rsid w:val="005245B0"/>
    <w:rsid w:val="00611A0F"/>
    <w:rsid w:val="00635D88"/>
    <w:rsid w:val="00755FA3"/>
    <w:rsid w:val="00B56F43"/>
    <w:rsid w:val="00C6630A"/>
    <w:rsid w:val="00E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3FEF"/>
  <w15:chartTrackingRefBased/>
  <w15:docId w15:val="{7B424C5F-16E5-4D97-8ABE-DE2F15D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3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30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663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663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3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Егорова</dc:creator>
  <cp:keywords/>
  <dc:description/>
  <cp:lastModifiedBy>Марина Александровна Дрига</cp:lastModifiedBy>
  <cp:revision>9</cp:revision>
  <cp:lastPrinted>2021-11-09T06:50:00Z</cp:lastPrinted>
  <dcterms:created xsi:type="dcterms:W3CDTF">2021-11-02T05:27:00Z</dcterms:created>
  <dcterms:modified xsi:type="dcterms:W3CDTF">2021-11-12T06:18:00Z</dcterms:modified>
</cp:coreProperties>
</file>